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EC91" w14:textId="77777777" w:rsidR="000F67FD" w:rsidRDefault="000F67FD" w:rsidP="00227F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E949C6" w14:textId="77777777" w:rsidR="00E4423C" w:rsidRPr="00F83FBC" w:rsidRDefault="00E90CA8" w:rsidP="00227F59">
      <w:pPr>
        <w:pStyle w:val="NoSpacing"/>
        <w:rPr>
          <w:rFonts w:ascii="Arial" w:hAnsi="Arial" w:cs="Arial"/>
          <w:b/>
          <w:sz w:val="20"/>
          <w:szCs w:val="20"/>
        </w:rPr>
      </w:pPr>
      <w:r w:rsidRPr="00F83FBC">
        <w:rPr>
          <w:rFonts w:ascii="Arial" w:hAnsi="Arial" w:cs="Arial"/>
          <w:b/>
          <w:sz w:val="20"/>
          <w:szCs w:val="20"/>
        </w:rPr>
        <w:t>Company overview:</w:t>
      </w:r>
    </w:p>
    <w:p w14:paraId="55BFF543" w14:textId="77777777" w:rsidR="00BA4BDA" w:rsidRPr="00F83FBC" w:rsidRDefault="00E77BB1" w:rsidP="00E77BB1">
      <w:pPr>
        <w:pStyle w:val="NoSpacing"/>
        <w:tabs>
          <w:tab w:val="left" w:pos="3345"/>
        </w:tabs>
        <w:rPr>
          <w:rFonts w:ascii="Arial" w:hAnsi="Arial" w:cs="Arial"/>
          <w:b/>
          <w:sz w:val="20"/>
          <w:szCs w:val="20"/>
        </w:rPr>
      </w:pPr>
      <w:r w:rsidRPr="00F83FBC">
        <w:rPr>
          <w:rFonts w:ascii="Arial" w:hAnsi="Arial" w:cs="Arial"/>
          <w:b/>
          <w:sz w:val="20"/>
          <w:szCs w:val="20"/>
        </w:rPr>
        <w:tab/>
      </w:r>
    </w:p>
    <w:p w14:paraId="4030FE5B" w14:textId="77777777" w:rsidR="00E4423C" w:rsidRPr="00F83FBC" w:rsidRDefault="00E4423C" w:rsidP="00E97364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 xml:space="preserve">Kantor Akuntan Publik </w:t>
      </w:r>
      <w:r w:rsidR="00253A09" w:rsidRPr="00F83FBC">
        <w:rPr>
          <w:rFonts w:ascii="Arial" w:hAnsi="Arial" w:cs="Arial"/>
          <w:sz w:val="20"/>
          <w:szCs w:val="20"/>
        </w:rPr>
        <w:t xml:space="preserve">MAURICE GANDA NAINGGOLAN </w:t>
      </w:r>
      <w:r w:rsidR="00F83FBC">
        <w:rPr>
          <w:rFonts w:ascii="Arial" w:hAnsi="Arial" w:cs="Arial"/>
          <w:sz w:val="20"/>
          <w:szCs w:val="20"/>
          <w:lang w:val="en-US"/>
        </w:rPr>
        <w:t xml:space="preserve">&amp; </w:t>
      </w:r>
      <w:proofErr w:type="spellStart"/>
      <w:r w:rsidR="00F83FBC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="00F83FBC">
        <w:rPr>
          <w:rFonts w:ascii="Arial" w:hAnsi="Arial" w:cs="Arial"/>
          <w:sz w:val="20"/>
          <w:szCs w:val="20"/>
          <w:lang w:val="en-US"/>
        </w:rPr>
        <w:t xml:space="preserve"> </w:t>
      </w:r>
      <w:r w:rsidRPr="00F83FBC">
        <w:rPr>
          <w:rFonts w:ascii="Arial" w:hAnsi="Arial" w:cs="Arial"/>
          <w:sz w:val="20"/>
          <w:szCs w:val="20"/>
        </w:rPr>
        <w:t>(KAP MGN</w:t>
      </w:r>
      <w:r w:rsidR="00F83FBC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="00F83FBC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F83FBC">
        <w:rPr>
          <w:rFonts w:ascii="Arial" w:hAnsi="Arial" w:cs="Arial"/>
          <w:sz w:val="20"/>
          <w:szCs w:val="20"/>
        </w:rPr>
        <w:t>)</w:t>
      </w:r>
    </w:p>
    <w:p w14:paraId="329ABBEE" w14:textId="77777777" w:rsidR="00253A09" w:rsidRPr="00F83FBC" w:rsidRDefault="00253A09" w:rsidP="00253A09">
      <w:pPr>
        <w:pStyle w:val="Default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>Registered Public Accountants and Consultants</w:t>
      </w:r>
    </w:p>
    <w:p w14:paraId="75286F40" w14:textId="77777777" w:rsidR="00E90CA8" w:rsidRPr="00F83FBC" w:rsidRDefault="00E90CA8" w:rsidP="00E97364">
      <w:pPr>
        <w:pStyle w:val="NoSpacing"/>
        <w:rPr>
          <w:rFonts w:ascii="Arial" w:hAnsi="Arial" w:cs="Arial"/>
          <w:sz w:val="20"/>
          <w:szCs w:val="20"/>
        </w:rPr>
      </w:pPr>
    </w:p>
    <w:p w14:paraId="2B40E9A1" w14:textId="77777777" w:rsidR="00050D3A" w:rsidRPr="00F83FBC" w:rsidRDefault="00050D3A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 xml:space="preserve">Established by </w:t>
      </w:r>
      <w:r w:rsidRPr="00F83FBC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F83FBC">
        <w:rPr>
          <w:rFonts w:ascii="Arial" w:hAnsi="Arial" w:cs="Arial"/>
          <w:sz w:val="20"/>
          <w:szCs w:val="20"/>
        </w:rPr>
        <w:t xml:space="preserve">who have had </w:t>
      </w:r>
      <w:r w:rsidRPr="00F83FBC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F83FBC">
        <w:rPr>
          <w:rFonts w:ascii="Arial" w:hAnsi="Arial" w:cs="Arial"/>
          <w:sz w:val="20"/>
          <w:szCs w:val="20"/>
        </w:rPr>
        <w:t xml:space="preserve">with some of </w:t>
      </w:r>
      <w:r w:rsidRPr="00F83FBC">
        <w:rPr>
          <w:rFonts w:ascii="Arial" w:hAnsi="Arial" w:cs="Arial"/>
          <w:b/>
          <w:sz w:val="20"/>
          <w:szCs w:val="20"/>
        </w:rPr>
        <w:t xml:space="preserve">the </w:t>
      </w:r>
      <w:r w:rsidRPr="00F83FBC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="00CA4CE2" w:rsidRPr="00F83FBC">
        <w:rPr>
          <w:rFonts w:ascii="Arial" w:hAnsi="Arial" w:cs="Arial"/>
          <w:sz w:val="20"/>
          <w:szCs w:val="20"/>
        </w:rPr>
        <w:t xml:space="preserve"> </w:t>
      </w:r>
      <w:r w:rsidRPr="00F83FBC">
        <w:rPr>
          <w:rFonts w:ascii="Arial" w:hAnsi="Arial" w:cs="Arial"/>
          <w:sz w:val="20"/>
          <w:szCs w:val="20"/>
        </w:rPr>
        <w:t xml:space="preserve">with </w:t>
      </w:r>
      <w:r w:rsidRPr="00F83FBC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F83FBC">
        <w:rPr>
          <w:rFonts w:ascii="Arial" w:hAnsi="Arial" w:cs="Arial"/>
          <w:sz w:val="20"/>
          <w:szCs w:val="20"/>
        </w:rPr>
        <w:t>such as: retail, constructions, property and real estates, tourism and hospitality, logistics &amp; transportation, mining, trading, manufacturing,</w:t>
      </w:r>
      <w:r w:rsidR="00CA4CE2" w:rsidRPr="00F83FBC">
        <w:rPr>
          <w:rFonts w:ascii="Arial" w:hAnsi="Arial" w:cs="Arial"/>
          <w:sz w:val="20"/>
          <w:szCs w:val="20"/>
        </w:rPr>
        <w:t xml:space="preserve"> services,</w:t>
      </w:r>
      <w:r w:rsidRPr="00F83FBC">
        <w:rPr>
          <w:rFonts w:ascii="Arial" w:hAnsi="Arial" w:cs="Arial"/>
          <w:sz w:val="20"/>
          <w:szCs w:val="20"/>
        </w:rPr>
        <w:t xml:space="preserve"> oil and gas, and non-profit organization. </w:t>
      </w:r>
    </w:p>
    <w:p w14:paraId="744F973B" w14:textId="77777777" w:rsidR="00F031F0" w:rsidRPr="00F83FBC" w:rsidRDefault="00F031F0" w:rsidP="00CA4CE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C69B928" w14:textId="77777777" w:rsidR="006F397F" w:rsidRPr="00F83FBC" w:rsidRDefault="00F72BD6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b/>
          <w:bCs/>
          <w:sz w:val="20"/>
          <w:szCs w:val="20"/>
        </w:rPr>
        <w:t>Our Services: Audit, Tax and Financial Advisor</w:t>
      </w:r>
      <w:r w:rsidR="00260F06" w:rsidRPr="00F83FBC">
        <w:rPr>
          <w:rFonts w:ascii="Arial" w:hAnsi="Arial" w:cs="Arial"/>
          <w:b/>
          <w:bCs/>
          <w:sz w:val="20"/>
          <w:szCs w:val="20"/>
        </w:rPr>
        <w:t>y</w:t>
      </w:r>
    </w:p>
    <w:p w14:paraId="6EF0FDC8" w14:textId="77777777" w:rsidR="006F397F" w:rsidRPr="00F83FBC" w:rsidRDefault="006F397F" w:rsidP="006F397F">
      <w:pPr>
        <w:pStyle w:val="Default"/>
        <w:rPr>
          <w:rFonts w:ascii="Arial" w:hAnsi="Arial" w:cs="Arial"/>
          <w:b/>
          <w:sz w:val="20"/>
          <w:szCs w:val="20"/>
        </w:rPr>
      </w:pPr>
      <w:r w:rsidRPr="00F83FBC">
        <w:rPr>
          <w:rFonts w:ascii="Arial" w:hAnsi="Arial" w:cs="Arial"/>
          <w:b/>
          <w:sz w:val="20"/>
          <w:szCs w:val="20"/>
        </w:rPr>
        <w:t xml:space="preserve">Vision </w:t>
      </w:r>
    </w:p>
    <w:p w14:paraId="2E44E216" w14:textId="77777777" w:rsidR="006F397F" w:rsidRPr="00F83FBC" w:rsidRDefault="006F397F" w:rsidP="006F397F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 xml:space="preserve">To be a </w:t>
      </w:r>
      <w:r w:rsidRPr="00F83FBC">
        <w:rPr>
          <w:rFonts w:ascii="Arial" w:hAnsi="Arial" w:cs="Arial"/>
          <w:b/>
          <w:sz w:val="20"/>
          <w:szCs w:val="20"/>
        </w:rPr>
        <w:t>trusted partner</w:t>
      </w:r>
      <w:r w:rsidRPr="00F83FBC">
        <w:rPr>
          <w:rFonts w:ascii="Arial" w:hAnsi="Arial" w:cs="Arial"/>
          <w:sz w:val="20"/>
          <w:szCs w:val="20"/>
        </w:rPr>
        <w:t xml:space="preserve"> in order to become </w:t>
      </w:r>
      <w:r w:rsidRPr="00F83FBC">
        <w:rPr>
          <w:rFonts w:ascii="Arial" w:hAnsi="Arial" w:cs="Arial"/>
          <w:b/>
          <w:sz w:val="20"/>
          <w:szCs w:val="20"/>
        </w:rPr>
        <w:t>blessings to many stakeholders</w:t>
      </w:r>
    </w:p>
    <w:p w14:paraId="23A2265C" w14:textId="77777777" w:rsidR="000D171F" w:rsidRPr="00F83FBC" w:rsidRDefault="000D171F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1EA64C06" w14:textId="77777777" w:rsidR="00714C9B" w:rsidRPr="002E2B51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B2191">
        <w:rPr>
          <w:rFonts w:ascii="Arial" w:hAnsi="Arial" w:cs="Arial"/>
          <w:sz w:val="20"/>
          <w:szCs w:val="20"/>
        </w:rPr>
        <w:t>KAP MAURICE GANDA NAINGGOLAN</w:t>
      </w:r>
      <w:r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6CBF4949" w14:textId="77777777" w:rsidR="00714C9B" w:rsidRDefault="00714C9B" w:rsidP="00714C9B">
      <w:pPr>
        <w:pStyle w:val="NoSpacing"/>
        <w:rPr>
          <w:rFonts w:ascii="Arial" w:hAnsi="Arial" w:cs="Arial"/>
          <w:sz w:val="20"/>
          <w:szCs w:val="20"/>
        </w:rPr>
      </w:pPr>
      <w:r w:rsidRPr="007B2191">
        <w:rPr>
          <w:rFonts w:ascii="Arial" w:hAnsi="Arial" w:cs="Arial"/>
          <w:sz w:val="20"/>
          <w:szCs w:val="20"/>
        </w:rPr>
        <w:t>Registered Public Accountants and Consultants</w:t>
      </w:r>
    </w:p>
    <w:p w14:paraId="016B5DD3" w14:textId="77777777" w:rsidR="00714C9B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0EFB1523" w14:textId="77777777" w:rsidR="00714C9B" w:rsidRDefault="00714C9B" w:rsidP="00D835D2">
      <w:pPr>
        <w:pStyle w:val="NoSpacing"/>
        <w:rPr>
          <w:rFonts w:ascii="Arial" w:hAnsi="Arial" w:cs="Arial"/>
          <w:sz w:val="20"/>
          <w:szCs w:val="20"/>
        </w:rPr>
      </w:pPr>
    </w:p>
    <w:p w14:paraId="51669D02" w14:textId="77777777" w:rsidR="00D835D2" w:rsidRPr="00F83FBC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>Epiwalk Office Suites 6</w:t>
      </w:r>
      <w:r w:rsidRPr="00F83FBC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F72BD6" w:rsidRPr="00F83FBC">
        <w:rPr>
          <w:rFonts w:ascii="Arial" w:hAnsi="Arial" w:cs="Arial"/>
          <w:sz w:val="20"/>
          <w:szCs w:val="20"/>
        </w:rPr>
        <w:t>Floor Unit B</w:t>
      </w:r>
      <w:r w:rsidR="00F83FBC">
        <w:rPr>
          <w:rFonts w:ascii="Arial" w:hAnsi="Arial" w:cs="Arial"/>
          <w:sz w:val="20"/>
          <w:szCs w:val="20"/>
          <w:lang w:val="en-US"/>
        </w:rPr>
        <w:t>639 - B</w:t>
      </w:r>
      <w:r w:rsidRPr="00F83FBC">
        <w:rPr>
          <w:rFonts w:ascii="Arial" w:hAnsi="Arial" w:cs="Arial"/>
          <w:sz w:val="20"/>
          <w:szCs w:val="20"/>
        </w:rPr>
        <w:t>640</w:t>
      </w:r>
    </w:p>
    <w:p w14:paraId="68A22B08" w14:textId="77777777" w:rsidR="00D835D2" w:rsidRPr="00F83FBC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>Komplek Rasuna Epicentrum</w:t>
      </w:r>
    </w:p>
    <w:p w14:paraId="3059B736" w14:textId="77777777" w:rsidR="00D835D2" w:rsidRPr="00F83FBC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>Jl. H.R Rasuna Said, Kuningan</w:t>
      </w:r>
    </w:p>
    <w:p w14:paraId="7CD65C45" w14:textId="77777777" w:rsidR="00D835D2" w:rsidRPr="00F83FBC" w:rsidRDefault="0039476E" w:rsidP="00D835D2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>Jakarta 12940</w:t>
      </w:r>
    </w:p>
    <w:p w14:paraId="469EB21C" w14:textId="77777777" w:rsidR="00D835D2" w:rsidRPr="00F83FBC" w:rsidRDefault="00D835D2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5123BD81" w14:textId="77777777" w:rsidR="00260F06" w:rsidRPr="00F83FBC" w:rsidRDefault="00260F06" w:rsidP="00560336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>Phone</w:t>
      </w:r>
      <w:r w:rsidRPr="00F83FBC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6329D5D4" w14:textId="77777777" w:rsidR="00560336" w:rsidRPr="00F83FBC" w:rsidRDefault="00560336" w:rsidP="00560336">
      <w:pPr>
        <w:pStyle w:val="NoSpacing"/>
        <w:rPr>
          <w:rStyle w:val="Hyperlink"/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>Web</w:t>
      </w:r>
      <w:r w:rsidRPr="00F83FBC">
        <w:rPr>
          <w:rFonts w:ascii="Arial" w:hAnsi="Arial" w:cs="Arial"/>
          <w:sz w:val="20"/>
          <w:szCs w:val="20"/>
        </w:rPr>
        <w:tab/>
        <w:t xml:space="preserve">: </w:t>
      </w:r>
      <w:r w:rsidR="00905D86">
        <w:rPr>
          <w:rStyle w:val="Hyperlink"/>
          <w:rFonts w:ascii="Arial" w:hAnsi="Arial" w:cs="Arial"/>
          <w:sz w:val="20"/>
          <w:szCs w:val="20"/>
        </w:rPr>
        <w:fldChar w:fldCharType="begin"/>
      </w:r>
      <w:r w:rsidR="00905D86">
        <w:rPr>
          <w:rStyle w:val="Hyperlink"/>
          <w:rFonts w:ascii="Arial" w:hAnsi="Arial" w:cs="Arial"/>
          <w:sz w:val="20"/>
          <w:szCs w:val="20"/>
        </w:rPr>
        <w:instrText xml:space="preserve"> HYPERLINK "http://kapmgn.co.id/" </w:instrText>
      </w:r>
      <w:r w:rsidR="00905D86"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F83FBC">
        <w:rPr>
          <w:rStyle w:val="Hyperlink"/>
          <w:rFonts w:ascii="Arial" w:hAnsi="Arial" w:cs="Arial"/>
          <w:sz w:val="20"/>
          <w:szCs w:val="20"/>
        </w:rPr>
        <w:t>www.kapmgn.co.id</w:t>
      </w:r>
      <w:r w:rsidR="00905D86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56FD094B" w14:textId="77777777" w:rsidR="00134DA3" w:rsidRPr="00F83FBC" w:rsidRDefault="00134DA3" w:rsidP="00560336">
      <w:pPr>
        <w:pStyle w:val="NoSpacing"/>
        <w:rPr>
          <w:rFonts w:ascii="Arial" w:hAnsi="Arial" w:cs="Arial"/>
          <w:sz w:val="20"/>
          <w:szCs w:val="20"/>
        </w:rPr>
      </w:pPr>
    </w:p>
    <w:p w14:paraId="445A75EF" w14:textId="77777777" w:rsidR="000A76F3" w:rsidRDefault="00134DA3" w:rsidP="00F031F0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 xml:space="preserve">For </w:t>
      </w:r>
      <w:r w:rsidRPr="00F83FBC">
        <w:rPr>
          <w:rFonts w:ascii="Arial" w:hAnsi="Arial" w:cs="Arial"/>
          <w:b/>
          <w:sz w:val="20"/>
          <w:szCs w:val="20"/>
          <w:lang w:val="en-US"/>
        </w:rPr>
        <w:t>sending your CV</w:t>
      </w:r>
      <w:r w:rsidRPr="00F83FBC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83FBC">
        <w:rPr>
          <w:rFonts w:ascii="Arial" w:hAnsi="Arial" w:cs="Arial"/>
          <w:sz w:val="20"/>
          <w:szCs w:val="20"/>
        </w:rPr>
        <w:t xml:space="preserve">further information please email to : </w:t>
      </w:r>
    </w:p>
    <w:p w14:paraId="5D6B3D0C" w14:textId="11D4E903" w:rsidR="00F031F0" w:rsidRPr="00F83FBC" w:rsidRDefault="00281ECE" w:rsidP="00F031F0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134DA3" w:rsidRPr="00F83FBC">
          <w:rPr>
            <w:rStyle w:val="Hyperlink"/>
            <w:rFonts w:ascii="Arial" w:hAnsi="Arial" w:cs="Arial"/>
            <w:sz w:val="20"/>
            <w:szCs w:val="20"/>
          </w:rPr>
          <w:t>kapmgn@gmail.com</w:t>
        </w:r>
      </w:hyperlink>
      <w:r w:rsidR="00134DA3" w:rsidRPr="00F83FBC">
        <w:rPr>
          <w:rFonts w:ascii="Arial" w:hAnsi="Arial" w:cs="Arial"/>
          <w:sz w:val="20"/>
          <w:szCs w:val="20"/>
        </w:rPr>
        <w:t xml:space="preserve"> </w:t>
      </w:r>
      <w:r w:rsidR="00134DA3" w:rsidRPr="00F83FBC">
        <w:rPr>
          <w:rFonts w:ascii="Arial" w:hAnsi="Arial" w:cs="Arial"/>
          <w:sz w:val="20"/>
          <w:szCs w:val="20"/>
          <w:lang w:val="en-US"/>
        </w:rPr>
        <w:t xml:space="preserve">or </w:t>
      </w:r>
      <w:hyperlink r:id="rId8" w:history="1">
        <w:r w:rsidR="003808BE" w:rsidRPr="00784AF3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7611CC6C" w14:textId="77777777" w:rsidR="00134DA3" w:rsidRPr="00F83FBC" w:rsidRDefault="00134DA3" w:rsidP="00F031F0">
      <w:pPr>
        <w:pStyle w:val="NoSpacing"/>
        <w:rPr>
          <w:rFonts w:ascii="Arial" w:hAnsi="Arial" w:cs="Arial"/>
          <w:sz w:val="20"/>
          <w:szCs w:val="20"/>
        </w:rPr>
      </w:pPr>
    </w:p>
    <w:p w14:paraId="23DC4DFC" w14:textId="77777777" w:rsidR="00A17F3B" w:rsidRPr="00F83FBC" w:rsidRDefault="00A17F3B" w:rsidP="00A17F3B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F83FBC">
        <w:rPr>
          <w:rFonts w:ascii="Arial" w:hAnsi="Arial" w:cs="Arial"/>
          <w:sz w:val="20"/>
          <w:szCs w:val="20"/>
        </w:rPr>
        <w:t xml:space="preserve">Posisition: </w:t>
      </w:r>
      <w:r w:rsidR="000A76F3">
        <w:rPr>
          <w:rFonts w:ascii="Arial" w:hAnsi="Arial" w:cs="Arial"/>
          <w:b/>
          <w:sz w:val="20"/>
          <w:szCs w:val="20"/>
        </w:rPr>
        <w:t>Experience T</w:t>
      </w:r>
      <w:r w:rsidR="00F83FBC" w:rsidRPr="00F83FBC">
        <w:rPr>
          <w:rFonts w:ascii="Arial" w:hAnsi="Arial" w:cs="Arial"/>
          <w:b/>
          <w:sz w:val="20"/>
          <w:szCs w:val="20"/>
        </w:rPr>
        <w:t>ypist Staf</w:t>
      </w:r>
    </w:p>
    <w:p w14:paraId="55A89509" w14:textId="77777777" w:rsidR="00714C9B" w:rsidRPr="007B2191" w:rsidRDefault="00714C9B" w:rsidP="00714C9B">
      <w:pPr>
        <w:pStyle w:val="NoSpacing"/>
        <w:rPr>
          <w:rFonts w:ascii="Arial" w:hAnsi="Arial" w:cs="Arial"/>
          <w:sz w:val="20"/>
          <w:szCs w:val="20"/>
        </w:rPr>
      </w:pPr>
      <w:r w:rsidRPr="007B2191">
        <w:rPr>
          <w:rFonts w:ascii="Arial" w:hAnsi="Arial" w:cs="Arial"/>
          <w:sz w:val="20"/>
          <w:szCs w:val="20"/>
        </w:rPr>
        <w:t>Kantor Akuntan Publik MAURICE GANDA NAINGGOLAN</w:t>
      </w:r>
      <w:r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7B2191">
        <w:rPr>
          <w:rFonts w:ascii="Arial" w:hAnsi="Arial" w:cs="Arial"/>
          <w:sz w:val="20"/>
          <w:szCs w:val="20"/>
        </w:rPr>
        <w:t xml:space="preserve"> (KAP MGN</w:t>
      </w:r>
      <w:r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7B2191">
        <w:rPr>
          <w:rFonts w:ascii="Arial" w:hAnsi="Arial" w:cs="Arial"/>
          <w:sz w:val="20"/>
          <w:szCs w:val="20"/>
        </w:rPr>
        <w:t>)</w:t>
      </w:r>
    </w:p>
    <w:p w14:paraId="3F6A67F7" w14:textId="77777777" w:rsidR="00714C9B" w:rsidRDefault="00714C9B" w:rsidP="00714C9B">
      <w:pPr>
        <w:pStyle w:val="Default"/>
        <w:rPr>
          <w:rFonts w:ascii="Arial" w:hAnsi="Arial" w:cs="Arial"/>
          <w:sz w:val="20"/>
          <w:szCs w:val="20"/>
        </w:rPr>
      </w:pPr>
      <w:r w:rsidRPr="007B2191">
        <w:rPr>
          <w:rFonts w:ascii="Arial" w:hAnsi="Arial" w:cs="Arial"/>
          <w:sz w:val="20"/>
          <w:szCs w:val="20"/>
        </w:rPr>
        <w:t>Registered Public Accountants and Consultants</w:t>
      </w:r>
    </w:p>
    <w:p w14:paraId="70234592" w14:textId="77777777" w:rsidR="00714C9B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1430DFE3" w14:textId="77777777" w:rsidR="00A17F3B" w:rsidRPr="00F83FBC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ab/>
      </w:r>
    </w:p>
    <w:p w14:paraId="3209C608" w14:textId="77777777" w:rsidR="00113020" w:rsidRPr="00F83FBC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>Job Description:</w:t>
      </w:r>
    </w:p>
    <w:p w14:paraId="3BFEEE15" w14:textId="77777777" w:rsidR="00F83FBC" w:rsidRPr="00F83FBC" w:rsidRDefault="00F83FBC" w:rsidP="00F8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>Typing Audit Reports with both speed and accuracy</w:t>
      </w:r>
    </w:p>
    <w:p w14:paraId="3E0078EA" w14:textId="77777777" w:rsidR="00F83FBC" w:rsidRPr="00F83FBC" w:rsidRDefault="00F83FBC" w:rsidP="00F8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>Proofreading report</w:t>
      </w:r>
    </w:p>
    <w:p w14:paraId="332B8851" w14:textId="77777777" w:rsidR="00A17F3B" w:rsidRPr="00F83FBC" w:rsidRDefault="00F83FBC" w:rsidP="00F8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 xml:space="preserve">Check and edit reports to company with the standard audit report format </w:t>
      </w:r>
      <w:proofErr w:type="spellStart"/>
      <w:r w:rsidRPr="00F83FBC">
        <w:rPr>
          <w:rFonts w:ascii="Arial" w:eastAsia="Times New Roman" w:hAnsi="Arial" w:cs="Arial"/>
          <w:sz w:val="20"/>
          <w:szCs w:val="20"/>
          <w:lang w:val="en-US"/>
        </w:rPr>
        <w:t>ie</w:t>
      </w:r>
      <w:proofErr w:type="spellEnd"/>
      <w:r w:rsidRPr="00F83FBC">
        <w:rPr>
          <w:rFonts w:ascii="Arial" w:eastAsia="Times New Roman" w:hAnsi="Arial" w:cs="Arial"/>
          <w:sz w:val="20"/>
          <w:szCs w:val="20"/>
          <w:lang w:val="en-US"/>
        </w:rPr>
        <w:t xml:space="preserve">, font, spacing, margins, </w:t>
      </w:r>
      <w:proofErr w:type="spellStart"/>
      <w:r w:rsidRPr="00F83FBC">
        <w:rPr>
          <w:rFonts w:ascii="Arial" w:eastAsia="Times New Roman" w:hAnsi="Arial" w:cs="Arial"/>
          <w:sz w:val="20"/>
          <w:szCs w:val="20"/>
          <w:lang w:val="en-US"/>
        </w:rPr>
        <w:t>etc</w:t>
      </w:r>
      <w:proofErr w:type="spellEnd"/>
    </w:p>
    <w:p w14:paraId="28196711" w14:textId="77777777" w:rsidR="00A17F3B" w:rsidRPr="00F83FBC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>Requirements:</w:t>
      </w:r>
    </w:p>
    <w:p w14:paraId="7193B045" w14:textId="77777777" w:rsidR="00F83FBC" w:rsidRPr="00F83FBC" w:rsidRDefault="00F83FBC" w:rsidP="00F83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 xml:space="preserve">Education minimum </w:t>
      </w:r>
      <w:proofErr w:type="spellStart"/>
      <w:r w:rsidRPr="00F83FBC">
        <w:rPr>
          <w:rFonts w:ascii="Arial" w:eastAsia="Times New Roman" w:hAnsi="Arial" w:cs="Arial"/>
          <w:sz w:val="20"/>
          <w:szCs w:val="20"/>
          <w:lang w:val="en-US"/>
        </w:rPr>
        <w:t>Diplome</w:t>
      </w:r>
      <w:proofErr w:type="spellEnd"/>
      <w:r w:rsidRPr="00F83FBC">
        <w:rPr>
          <w:rFonts w:ascii="Arial" w:eastAsia="Times New Roman" w:hAnsi="Arial" w:cs="Arial"/>
          <w:sz w:val="20"/>
          <w:szCs w:val="20"/>
          <w:lang w:val="en-US"/>
        </w:rPr>
        <w:t xml:space="preserve"> Degree (D3)</w:t>
      </w:r>
    </w:p>
    <w:p w14:paraId="49DE30A4" w14:textId="6B275EA4" w:rsidR="00F83FBC" w:rsidRPr="00F83FBC" w:rsidRDefault="00227ECD" w:rsidP="00F83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Able to fast typing</w:t>
      </w:r>
    </w:p>
    <w:p w14:paraId="6BFCDADE" w14:textId="77777777" w:rsidR="00F83FBC" w:rsidRPr="00F83FBC" w:rsidRDefault="00F83FBC" w:rsidP="00F83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 xml:space="preserve">Having minimum </w:t>
      </w:r>
      <w:proofErr w:type="gramStart"/>
      <w:r w:rsidRPr="00F83FBC">
        <w:rPr>
          <w:rFonts w:ascii="Arial" w:eastAsia="Times New Roman" w:hAnsi="Arial" w:cs="Arial"/>
          <w:sz w:val="20"/>
          <w:szCs w:val="20"/>
          <w:lang w:val="en-US"/>
        </w:rPr>
        <w:t>1 year</w:t>
      </w:r>
      <w:proofErr w:type="gramEnd"/>
      <w:r w:rsidRPr="00F83FBC">
        <w:rPr>
          <w:rFonts w:ascii="Arial" w:eastAsia="Times New Roman" w:hAnsi="Arial" w:cs="Arial"/>
          <w:sz w:val="20"/>
          <w:szCs w:val="20"/>
          <w:lang w:val="en-US"/>
        </w:rPr>
        <w:t xml:space="preserve"> experience as typist in an Audit Firm</w:t>
      </w:r>
    </w:p>
    <w:p w14:paraId="5E6567F0" w14:textId="77777777" w:rsidR="00F83FBC" w:rsidRPr="00F83FBC" w:rsidRDefault="00F83FBC" w:rsidP="00F83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>Expert in using Microsoft office, especially Microsoft Words</w:t>
      </w:r>
    </w:p>
    <w:p w14:paraId="7351549A" w14:textId="77777777" w:rsidR="00F83FBC" w:rsidRPr="00F83FBC" w:rsidRDefault="00F83FBC" w:rsidP="00F83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>Fluent in English both written and verbal</w:t>
      </w:r>
    </w:p>
    <w:p w14:paraId="12277FCD" w14:textId="77777777" w:rsidR="00F83FBC" w:rsidRPr="00F83FBC" w:rsidRDefault="00F83FBC" w:rsidP="00F83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>Able to work in a team</w:t>
      </w:r>
    </w:p>
    <w:p w14:paraId="105E85A9" w14:textId="77777777" w:rsidR="00F83FBC" w:rsidRPr="00F83FBC" w:rsidRDefault="00F83FBC" w:rsidP="00F83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>Willing to work under pressure with less supervision and limited time</w:t>
      </w:r>
    </w:p>
    <w:p w14:paraId="153A61FD" w14:textId="77777777" w:rsidR="00F83FBC" w:rsidRPr="00F83FBC" w:rsidRDefault="00F83FBC" w:rsidP="00F83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>Have a good communication skill</w:t>
      </w:r>
    </w:p>
    <w:p w14:paraId="7BCDE639" w14:textId="77777777" w:rsidR="000D171F" w:rsidRPr="000F67FD" w:rsidRDefault="00F83FBC" w:rsidP="000F67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83FBC">
        <w:rPr>
          <w:rFonts w:ascii="Arial" w:eastAsia="Times New Roman" w:hAnsi="Arial" w:cs="Arial"/>
          <w:sz w:val="20"/>
          <w:szCs w:val="20"/>
          <w:lang w:val="en-US"/>
        </w:rPr>
        <w:t>Pleasant Personality</w:t>
      </w:r>
    </w:p>
    <w:p w14:paraId="25060535" w14:textId="77777777" w:rsidR="000D171F" w:rsidRPr="00F83FBC" w:rsidRDefault="000D171F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 xml:space="preserve">Benefit: </w:t>
      </w:r>
      <w:r w:rsidR="000F67FD">
        <w:rPr>
          <w:rFonts w:ascii="Arial" w:hAnsi="Arial" w:cs="Arial"/>
          <w:sz w:val="20"/>
          <w:szCs w:val="20"/>
          <w:lang w:val="en-US"/>
        </w:rPr>
        <w:t xml:space="preserve"> </w:t>
      </w:r>
      <w:r w:rsidR="00134DA3" w:rsidRPr="00F83FBC">
        <w:rPr>
          <w:rFonts w:ascii="Arial" w:hAnsi="Arial" w:cs="Arial"/>
          <w:sz w:val="20"/>
          <w:szCs w:val="20"/>
          <w:lang w:val="en-US"/>
        </w:rPr>
        <w:t xml:space="preserve">Overtime Allowance, </w:t>
      </w:r>
      <w:r w:rsidR="00134DA3" w:rsidRPr="00F83FBC">
        <w:rPr>
          <w:rFonts w:ascii="Arial" w:hAnsi="Arial" w:cs="Arial"/>
          <w:sz w:val="20"/>
          <w:szCs w:val="20"/>
        </w:rPr>
        <w:t>Medical Insurance and BPJS Tenaga Kerja.</w:t>
      </w:r>
    </w:p>
    <w:p w14:paraId="73027654" w14:textId="77777777" w:rsidR="000D171F" w:rsidRPr="00F83FBC" w:rsidRDefault="00AC4DCC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83FBC">
        <w:rPr>
          <w:rFonts w:ascii="Arial" w:hAnsi="Arial" w:cs="Arial"/>
          <w:sz w:val="20"/>
          <w:szCs w:val="20"/>
        </w:rPr>
        <w:t xml:space="preserve">Work Location: </w:t>
      </w:r>
      <w:r w:rsidR="000F67FD">
        <w:rPr>
          <w:rFonts w:ascii="Arial" w:hAnsi="Arial" w:cs="Arial"/>
          <w:sz w:val="20"/>
          <w:szCs w:val="20"/>
          <w:lang w:val="en-US"/>
        </w:rPr>
        <w:t xml:space="preserve"> </w:t>
      </w:r>
      <w:r w:rsidR="0009628D" w:rsidRPr="00F83FBC">
        <w:rPr>
          <w:rFonts w:ascii="Arial" w:hAnsi="Arial" w:cs="Arial"/>
          <w:sz w:val="20"/>
          <w:szCs w:val="20"/>
        </w:rPr>
        <w:t>Kuningan. Rasuna Said</w:t>
      </w:r>
      <w:r w:rsidR="006C619E" w:rsidRPr="00F83FBC">
        <w:rPr>
          <w:rFonts w:ascii="Arial" w:hAnsi="Arial" w:cs="Arial"/>
          <w:sz w:val="20"/>
          <w:szCs w:val="20"/>
        </w:rPr>
        <w:t>. Jakarta Selatan.</w:t>
      </w:r>
    </w:p>
    <w:p w14:paraId="40825792" w14:textId="77777777" w:rsidR="000D171F" w:rsidRPr="00F83FBC" w:rsidRDefault="000D171F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</w:p>
    <w:sectPr w:rsidR="000D171F" w:rsidRPr="00F83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9A4B4" w14:textId="77777777" w:rsidR="00281ECE" w:rsidRDefault="00281ECE" w:rsidP="00DB0C32">
      <w:pPr>
        <w:spacing w:after="0" w:line="240" w:lineRule="auto"/>
      </w:pPr>
      <w:r>
        <w:separator/>
      </w:r>
    </w:p>
  </w:endnote>
  <w:endnote w:type="continuationSeparator" w:id="0">
    <w:p w14:paraId="2B02E86E" w14:textId="77777777" w:rsidR="00281ECE" w:rsidRDefault="00281ECE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B32D" w14:textId="77777777" w:rsidR="00281ECE" w:rsidRDefault="00281ECE" w:rsidP="00DB0C32">
      <w:pPr>
        <w:spacing w:after="0" w:line="240" w:lineRule="auto"/>
      </w:pPr>
      <w:r>
        <w:separator/>
      </w:r>
    </w:p>
  </w:footnote>
  <w:footnote w:type="continuationSeparator" w:id="0">
    <w:p w14:paraId="292210A9" w14:textId="77777777" w:rsidR="00281ECE" w:rsidRDefault="00281ECE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96D03"/>
    <w:multiLevelType w:val="multilevel"/>
    <w:tmpl w:val="D08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60CAC"/>
    <w:multiLevelType w:val="multilevel"/>
    <w:tmpl w:val="884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A76F3"/>
    <w:rsid w:val="000C74CA"/>
    <w:rsid w:val="000D171F"/>
    <w:rsid w:val="000F67FD"/>
    <w:rsid w:val="0010277E"/>
    <w:rsid w:val="00113020"/>
    <w:rsid w:val="00134DA3"/>
    <w:rsid w:val="00186901"/>
    <w:rsid w:val="0019182F"/>
    <w:rsid w:val="0021149E"/>
    <w:rsid w:val="0022613F"/>
    <w:rsid w:val="00227ECD"/>
    <w:rsid w:val="00227F59"/>
    <w:rsid w:val="00253A09"/>
    <w:rsid w:val="00260F06"/>
    <w:rsid w:val="00281ECE"/>
    <w:rsid w:val="002A5CBD"/>
    <w:rsid w:val="003042A3"/>
    <w:rsid w:val="0032052E"/>
    <w:rsid w:val="00342B8D"/>
    <w:rsid w:val="00361FE3"/>
    <w:rsid w:val="003808BE"/>
    <w:rsid w:val="0039476E"/>
    <w:rsid w:val="00452C35"/>
    <w:rsid w:val="0045451C"/>
    <w:rsid w:val="00456FDD"/>
    <w:rsid w:val="00471C79"/>
    <w:rsid w:val="004939D4"/>
    <w:rsid w:val="004A1A9C"/>
    <w:rsid w:val="005208AA"/>
    <w:rsid w:val="005369C0"/>
    <w:rsid w:val="00537AC3"/>
    <w:rsid w:val="00556CF0"/>
    <w:rsid w:val="00560336"/>
    <w:rsid w:val="0057549A"/>
    <w:rsid w:val="005B683D"/>
    <w:rsid w:val="005D773B"/>
    <w:rsid w:val="00636F5F"/>
    <w:rsid w:val="00693CFE"/>
    <w:rsid w:val="006C51F9"/>
    <w:rsid w:val="006C619E"/>
    <w:rsid w:val="006F397F"/>
    <w:rsid w:val="00714C9B"/>
    <w:rsid w:val="00765AB7"/>
    <w:rsid w:val="00765BD6"/>
    <w:rsid w:val="00776819"/>
    <w:rsid w:val="00787EFB"/>
    <w:rsid w:val="007A1670"/>
    <w:rsid w:val="007B2191"/>
    <w:rsid w:val="007B5437"/>
    <w:rsid w:val="00892996"/>
    <w:rsid w:val="008F69F8"/>
    <w:rsid w:val="008F7FCB"/>
    <w:rsid w:val="009028E2"/>
    <w:rsid w:val="00905D86"/>
    <w:rsid w:val="009432B3"/>
    <w:rsid w:val="009529CA"/>
    <w:rsid w:val="009618B8"/>
    <w:rsid w:val="0098491C"/>
    <w:rsid w:val="009D0FEA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BDA"/>
    <w:rsid w:val="00BD79FB"/>
    <w:rsid w:val="00BF6412"/>
    <w:rsid w:val="00C21BF5"/>
    <w:rsid w:val="00C41CB9"/>
    <w:rsid w:val="00C50996"/>
    <w:rsid w:val="00C53F20"/>
    <w:rsid w:val="00C60009"/>
    <w:rsid w:val="00C86D5F"/>
    <w:rsid w:val="00CA4CE2"/>
    <w:rsid w:val="00CD2902"/>
    <w:rsid w:val="00CE2CC8"/>
    <w:rsid w:val="00D17A0E"/>
    <w:rsid w:val="00D271F9"/>
    <w:rsid w:val="00D835D2"/>
    <w:rsid w:val="00DA5015"/>
    <w:rsid w:val="00DB0C32"/>
    <w:rsid w:val="00DB5200"/>
    <w:rsid w:val="00DC1D00"/>
    <w:rsid w:val="00DD0242"/>
    <w:rsid w:val="00DD4AB5"/>
    <w:rsid w:val="00DE173E"/>
    <w:rsid w:val="00E4423C"/>
    <w:rsid w:val="00E61B8F"/>
    <w:rsid w:val="00E6709B"/>
    <w:rsid w:val="00E77BB1"/>
    <w:rsid w:val="00E827CD"/>
    <w:rsid w:val="00E90CA8"/>
    <w:rsid w:val="00E93952"/>
    <w:rsid w:val="00E97364"/>
    <w:rsid w:val="00EA4339"/>
    <w:rsid w:val="00EB0854"/>
    <w:rsid w:val="00EB35AC"/>
    <w:rsid w:val="00EE14AA"/>
    <w:rsid w:val="00F031F0"/>
    <w:rsid w:val="00F21881"/>
    <w:rsid w:val="00F25D30"/>
    <w:rsid w:val="00F55EA4"/>
    <w:rsid w:val="00F61A6A"/>
    <w:rsid w:val="00F72815"/>
    <w:rsid w:val="00F72BD6"/>
    <w:rsid w:val="00F83FBC"/>
    <w:rsid w:val="00FB789F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E665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hutasoit.kapm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m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Eva Cornelia Hutasoit</cp:lastModifiedBy>
  <cp:revision>2</cp:revision>
  <cp:lastPrinted>2016-03-29T06:39:00Z</cp:lastPrinted>
  <dcterms:created xsi:type="dcterms:W3CDTF">2020-09-08T08:46:00Z</dcterms:created>
  <dcterms:modified xsi:type="dcterms:W3CDTF">2020-09-08T08:46:00Z</dcterms:modified>
</cp:coreProperties>
</file>